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237A" w14:textId="77777777" w:rsidR="00770C2A" w:rsidRPr="00770C2A" w:rsidRDefault="00770C2A" w:rsidP="00770C2A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770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Приложение 4</w:t>
      </w:r>
    </w:p>
    <w:p w14:paraId="65FDD69C" w14:textId="77777777" w:rsidR="00770C2A" w:rsidRPr="00770C2A" w:rsidRDefault="00770C2A" w:rsidP="00770C2A">
      <w:pPr>
        <w:jc w:val="center"/>
        <w:rPr>
          <w:lang w:val="ru-RU"/>
        </w:rPr>
      </w:pPr>
      <w:r w:rsidRPr="00770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ПРЕЗЕНТАЦИЯ НАУЧНОЙ РАБОТЫ,</w:t>
      </w:r>
      <w:r w:rsidRPr="00770C2A">
        <w:rPr>
          <w:lang w:val="ru-RU"/>
        </w:rPr>
        <w:t xml:space="preserve"> </w:t>
      </w:r>
    </w:p>
    <w:p w14:paraId="561F0FF6" w14:textId="77777777" w:rsidR="00770C2A" w:rsidRPr="00640DD1" w:rsidRDefault="00770C2A" w:rsidP="00770C2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представленной на </w:t>
      </w:r>
      <w:r>
        <w:rPr>
          <w:rFonts w:ascii="Times New Roman" w:eastAsia="Times New Roman" w:hAnsi="Times New Roman" w:cs="Times New Roman"/>
          <w:sz w:val="28"/>
          <w:szCs w:val="28"/>
        </w:rPr>
        <w:t>LX</w:t>
      </w:r>
      <w:r w:rsidRPr="00640D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Студенческой научно-практической </w:t>
      </w:r>
    </w:p>
    <w:p w14:paraId="00B442C9" w14:textId="77777777" w:rsidR="00770C2A" w:rsidRPr="00640DD1" w:rsidRDefault="00770C2A" w:rsidP="00770C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0DD1">
        <w:rPr>
          <w:rFonts w:ascii="Times New Roman" w:eastAsia="Times New Roman" w:hAnsi="Times New Roman" w:cs="Times New Roman"/>
          <w:sz w:val="28"/>
          <w:szCs w:val="28"/>
          <w:lang w:val="ru-RU"/>
        </w:rPr>
        <w:t>конференции «Молодежная наука для развития АПК»</w:t>
      </w:r>
    </w:p>
    <w:p w14:paraId="1E72DA82" w14:textId="77777777" w:rsidR="00770C2A" w:rsidRPr="00640DD1" w:rsidRDefault="00770C2A" w:rsidP="00770C2A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</w:p>
    <w:tbl>
      <w:tblPr>
        <w:tblpPr w:leftFromText="180" w:rightFromText="180" w:vertAnchor="page" w:horzAnchor="margin" w:tblpY="3121"/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467"/>
      </w:tblGrid>
      <w:tr w:rsidR="00770C2A" w14:paraId="0953441D" w14:textId="77777777" w:rsidTr="00247275">
        <w:trPr>
          <w:trHeight w:val="423"/>
        </w:trPr>
        <w:tc>
          <w:tcPr>
            <w:tcW w:w="1555" w:type="dxa"/>
          </w:tcPr>
          <w:p w14:paraId="37357DA0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слайда</w:t>
            </w:r>
            <w:proofErr w:type="spellEnd"/>
          </w:p>
        </w:tc>
        <w:tc>
          <w:tcPr>
            <w:tcW w:w="8467" w:type="dxa"/>
          </w:tcPr>
          <w:p w14:paraId="1A2144A6" w14:textId="77777777" w:rsidR="00770C2A" w:rsidRDefault="00770C2A" w:rsidP="0024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слайда</w:t>
            </w:r>
            <w:proofErr w:type="spellEnd"/>
          </w:p>
        </w:tc>
      </w:tr>
      <w:tr w:rsidR="00770C2A" w14:paraId="507E69AC" w14:textId="77777777" w:rsidTr="00247275">
        <w:trPr>
          <w:trHeight w:val="1125"/>
        </w:trPr>
        <w:tc>
          <w:tcPr>
            <w:tcW w:w="1555" w:type="dxa"/>
          </w:tcPr>
          <w:p w14:paraId="5A68BBAA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467" w:type="dxa"/>
          </w:tcPr>
          <w:p w14:paraId="7EF44C42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Название образовательного учреждения, где выполнена работа</w:t>
            </w:r>
          </w:p>
          <w:p w14:paraId="7D1E8891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 xml:space="preserve">Название работы, номинация </w:t>
            </w:r>
          </w:p>
          <w:p w14:paraId="176A27FA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ФИО участника (полностью)</w:t>
            </w:r>
          </w:p>
          <w:p w14:paraId="5E8C5AB0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ФИО, научная степень, научное звание, должность научного</w:t>
            </w:r>
          </w:p>
          <w:p w14:paraId="49800CF8" w14:textId="77777777" w:rsidR="00770C2A" w:rsidRDefault="00770C2A" w:rsidP="0024727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руководителя</w:t>
            </w:r>
            <w:proofErr w:type="spellEnd"/>
          </w:p>
        </w:tc>
      </w:tr>
      <w:tr w:rsidR="00770C2A" w:rsidRPr="00640DD1" w14:paraId="01D12AAB" w14:textId="77777777" w:rsidTr="00247275">
        <w:trPr>
          <w:trHeight w:val="463"/>
        </w:trPr>
        <w:tc>
          <w:tcPr>
            <w:tcW w:w="1555" w:type="dxa"/>
          </w:tcPr>
          <w:p w14:paraId="1CA8D4B0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467" w:type="dxa"/>
          </w:tcPr>
          <w:p w14:paraId="13F41851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 xml:space="preserve">Актуальность и научная новизна </w:t>
            </w:r>
          </w:p>
          <w:p w14:paraId="16558DA1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Освещенность проблемы в отечественных и зарубежных источниках</w:t>
            </w:r>
          </w:p>
          <w:p w14:paraId="6B2727C9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(преимущественно не старше 5-7 лет)</w:t>
            </w:r>
          </w:p>
          <w:p w14:paraId="582E431A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Что нового относительно проведенных ранее исследований имеется в Вашей работе</w:t>
            </w:r>
          </w:p>
        </w:tc>
      </w:tr>
      <w:tr w:rsidR="00770C2A" w14:paraId="72014592" w14:textId="77777777" w:rsidTr="00247275">
        <w:trPr>
          <w:trHeight w:val="463"/>
        </w:trPr>
        <w:tc>
          <w:tcPr>
            <w:tcW w:w="1555" w:type="dxa"/>
          </w:tcPr>
          <w:p w14:paraId="505E9D04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67" w:type="dxa"/>
          </w:tcPr>
          <w:p w14:paraId="58BA7374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>Цель и задачи</w:t>
            </w:r>
          </w:p>
          <w:p w14:paraId="03EC012F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Цель – всегда одна</w:t>
            </w:r>
          </w:p>
          <w:p w14:paraId="0FF62BF6" w14:textId="77777777" w:rsidR="00770C2A" w:rsidRDefault="00770C2A" w:rsidP="0024727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может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быть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несколько</w:t>
            </w:r>
            <w:proofErr w:type="spellEnd"/>
          </w:p>
        </w:tc>
      </w:tr>
      <w:tr w:rsidR="00770C2A" w:rsidRPr="00640DD1" w14:paraId="283FAAD8" w14:textId="77777777" w:rsidTr="00247275">
        <w:trPr>
          <w:trHeight w:val="463"/>
        </w:trPr>
        <w:tc>
          <w:tcPr>
            <w:tcW w:w="1555" w:type="dxa"/>
          </w:tcPr>
          <w:p w14:paraId="35D6DDA3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67" w:type="dxa"/>
          </w:tcPr>
          <w:p w14:paraId="0F0189C3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>Материалы и методы</w:t>
            </w:r>
          </w:p>
          <w:p w14:paraId="490EC59F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Когда, где и как проводились исследования</w:t>
            </w:r>
          </w:p>
          <w:p w14:paraId="56C03F0D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(желательно с приложением подтверждающих документов (акты внедрения, опубликованные работы)</w:t>
            </w:r>
          </w:p>
        </w:tc>
      </w:tr>
      <w:tr w:rsidR="00770C2A" w:rsidRPr="00640DD1" w14:paraId="34609304" w14:textId="77777777" w:rsidTr="00247275">
        <w:trPr>
          <w:trHeight w:val="463"/>
        </w:trPr>
        <w:tc>
          <w:tcPr>
            <w:tcW w:w="1555" w:type="dxa"/>
          </w:tcPr>
          <w:p w14:paraId="2D89E122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467" w:type="dxa"/>
          </w:tcPr>
          <w:p w14:paraId="1D8EA5D4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>Результаты исследований</w:t>
            </w:r>
          </w:p>
          <w:p w14:paraId="047C6CA4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Кратко полученные результаты со статистической обработкой данных</w:t>
            </w:r>
          </w:p>
        </w:tc>
      </w:tr>
      <w:tr w:rsidR="00770C2A" w:rsidRPr="00640DD1" w14:paraId="7472E076" w14:textId="77777777" w:rsidTr="00247275">
        <w:trPr>
          <w:trHeight w:val="463"/>
        </w:trPr>
        <w:tc>
          <w:tcPr>
            <w:tcW w:w="1555" w:type="dxa"/>
          </w:tcPr>
          <w:p w14:paraId="77F4C635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8467" w:type="dxa"/>
          </w:tcPr>
          <w:p w14:paraId="0464E395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>Результаты исследований</w:t>
            </w:r>
          </w:p>
          <w:p w14:paraId="2D7B7637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Для категории «аспиранты и молодые ученые» возможно увеличение количества слайдов</w:t>
            </w:r>
          </w:p>
        </w:tc>
      </w:tr>
      <w:tr w:rsidR="00770C2A" w:rsidRPr="00640DD1" w14:paraId="56C5FE2D" w14:textId="77777777" w:rsidTr="00247275">
        <w:trPr>
          <w:trHeight w:val="463"/>
        </w:trPr>
        <w:tc>
          <w:tcPr>
            <w:tcW w:w="1555" w:type="dxa"/>
          </w:tcPr>
          <w:p w14:paraId="761A0FD1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467" w:type="dxa"/>
          </w:tcPr>
          <w:p w14:paraId="60DDB5FE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>Выводы и практические предложения</w:t>
            </w:r>
          </w:p>
          <w:p w14:paraId="349BAEDC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Количество выводов должно соответствовать количеству поставленных задач</w:t>
            </w:r>
          </w:p>
          <w:p w14:paraId="539002BD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Необходимо минимум одно предложение производству</w:t>
            </w:r>
          </w:p>
        </w:tc>
      </w:tr>
      <w:tr w:rsidR="00770C2A" w:rsidRPr="00640DD1" w14:paraId="562CD5CD" w14:textId="77777777" w:rsidTr="00247275">
        <w:trPr>
          <w:trHeight w:val="449"/>
        </w:trPr>
        <w:tc>
          <w:tcPr>
            <w:tcW w:w="1555" w:type="dxa"/>
          </w:tcPr>
          <w:p w14:paraId="04B4E54F" w14:textId="77777777" w:rsidR="00770C2A" w:rsidRDefault="00770C2A" w:rsidP="0024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8467" w:type="dxa"/>
          </w:tcPr>
          <w:p w14:paraId="2ACDBCD3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>Апробация работы</w:t>
            </w:r>
          </w:p>
          <w:p w14:paraId="31D1BC2D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 xml:space="preserve">Привести списком на слайде опубликованные статьи, участие в конференциях, патенты или заявки на патент/полезное </w:t>
            </w:r>
            <w:proofErr w:type="gramStart"/>
            <w:r w:rsidRPr="00640DD1">
              <w:rPr>
                <w:color w:val="000000"/>
                <w:sz w:val="28"/>
                <w:szCs w:val="28"/>
                <w:lang w:val="ru-RU"/>
              </w:rPr>
              <w:t>изобретение</w:t>
            </w:r>
            <w:proofErr w:type="gramEnd"/>
            <w:r w:rsidRPr="00640DD1">
              <w:rPr>
                <w:color w:val="000000"/>
                <w:sz w:val="28"/>
                <w:szCs w:val="28"/>
                <w:lang w:val="ru-RU"/>
              </w:rPr>
              <w:t xml:space="preserve"> Можно добавить изображения</w:t>
            </w:r>
          </w:p>
        </w:tc>
      </w:tr>
      <w:tr w:rsidR="00770C2A" w:rsidRPr="00640DD1" w14:paraId="3028630A" w14:textId="77777777" w:rsidTr="00247275">
        <w:trPr>
          <w:trHeight w:val="449"/>
        </w:trPr>
        <w:tc>
          <w:tcPr>
            <w:tcW w:w="1555" w:type="dxa"/>
          </w:tcPr>
          <w:p w14:paraId="1112EFF1" w14:textId="77777777" w:rsidR="00770C2A" w:rsidRDefault="00770C2A" w:rsidP="0024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8467" w:type="dxa"/>
          </w:tcPr>
          <w:p w14:paraId="1E8BBB8E" w14:textId="77777777" w:rsidR="00770C2A" w:rsidRPr="00640DD1" w:rsidRDefault="00770C2A" w:rsidP="00247275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b/>
                <w:color w:val="000000"/>
                <w:sz w:val="28"/>
                <w:szCs w:val="28"/>
                <w:lang w:val="ru-RU"/>
              </w:rPr>
              <w:t>Благодарю за внимание!</w:t>
            </w:r>
          </w:p>
          <w:p w14:paraId="71A7099B" w14:textId="77777777" w:rsidR="00770C2A" w:rsidRPr="00640DD1" w:rsidRDefault="00770C2A" w:rsidP="00247275">
            <w:pPr>
              <w:rPr>
                <w:color w:val="000000"/>
                <w:sz w:val="28"/>
                <w:szCs w:val="28"/>
                <w:lang w:val="ru-RU"/>
              </w:rPr>
            </w:pPr>
            <w:r w:rsidRPr="00640DD1">
              <w:rPr>
                <w:color w:val="000000"/>
                <w:sz w:val="28"/>
                <w:szCs w:val="28"/>
                <w:lang w:val="ru-RU"/>
              </w:rPr>
              <w:t>ФИО участника и контактные данные</w:t>
            </w:r>
          </w:p>
        </w:tc>
      </w:tr>
    </w:tbl>
    <w:p w14:paraId="186C477C" w14:textId="77777777" w:rsidR="00770C2A" w:rsidRPr="00640DD1" w:rsidRDefault="00770C2A" w:rsidP="00770C2A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/>
        </w:rPr>
      </w:pPr>
    </w:p>
    <w:p w14:paraId="588E0F50" w14:textId="77777777" w:rsidR="008E55D0" w:rsidRPr="00770C2A" w:rsidRDefault="008E55D0">
      <w:pPr>
        <w:rPr>
          <w:lang w:val="ru-RU"/>
        </w:rPr>
      </w:pPr>
    </w:p>
    <w:sectPr w:rsidR="008E55D0" w:rsidRPr="0077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94"/>
    <w:rsid w:val="00770C2A"/>
    <w:rsid w:val="008E55D0"/>
    <w:rsid w:val="00E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BC34"/>
  <w15:chartTrackingRefBased/>
  <w15:docId w15:val="{5827A8CC-E860-40CB-BCEE-D93353D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A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Пантрина</dc:creator>
  <cp:keywords/>
  <dc:description/>
  <cp:lastModifiedBy>Виктория Пантрина</cp:lastModifiedBy>
  <cp:revision>2</cp:revision>
  <dcterms:created xsi:type="dcterms:W3CDTF">2023-11-01T11:13:00Z</dcterms:created>
  <dcterms:modified xsi:type="dcterms:W3CDTF">2023-11-01T11:13:00Z</dcterms:modified>
</cp:coreProperties>
</file>